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41"/>
        <w:gridCol w:w="690"/>
        <w:gridCol w:w="2595"/>
        <w:gridCol w:w="705"/>
        <w:gridCol w:w="1890"/>
        <w:gridCol w:w="3570"/>
        <w:gridCol w:w="1999"/>
      </w:tblGrid>
      <w:tr w14:paraId="2D5F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劳动用工备案花名册</w:t>
            </w:r>
          </w:p>
        </w:tc>
      </w:tr>
      <w:tr w14:paraId="75A6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统一社会信用代码：91430921MACXLBGEXC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单位名称：湖南中和农信小额贷款有限责任公司南县营业部</w:t>
            </w:r>
          </w:p>
        </w:tc>
      </w:tr>
      <w:tr w14:paraId="519A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现在总人数：3人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创建时间：2025年6月4日</w:t>
            </w:r>
          </w:p>
        </w:tc>
      </w:tr>
      <w:tr w14:paraId="46D1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住址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工作岗位</w:t>
            </w:r>
          </w:p>
        </w:tc>
      </w:tr>
      <w:tr w14:paraId="603C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430626****813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olor w:val="606266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主任</w:t>
            </w:r>
          </w:p>
        </w:tc>
      </w:tr>
      <w:tr w14:paraId="1E91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宋体" w:cs="Helvetica"/>
                <w:i w:val="0"/>
                <w:iCs w:val="0"/>
                <w:color w:val="606266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430921****925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督导</w:t>
            </w:r>
          </w:p>
        </w:tc>
      </w:tr>
      <w:tr w14:paraId="1EB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程习莲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430921****127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客户经理</w:t>
            </w:r>
          </w:p>
        </w:tc>
      </w:tr>
    </w:tbl>
    <w:p w14:paraId="764F2AF1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72B6A"/>
    <w:rsid w:val="145A3BE6"/>
    <w:rsid w:val="17505460"/>
    <w:rsid w:val="23F650DD"/>
    <w:rsid w:val="27A93667"/>
    <w:rsid w:val="29DE4F67"/>
    <w:rsid w:val="29FA3ACA"/>
    <w:rsid w:val="30D63782"/>
    <w:rsid w:val="32ED1692"/>
    <w:rsid w:val="34C752A4"/>
    <w:rsid w:val="48553444"/>
    <w:rsid w:val="4DE6630C"/>
    <w:rsid w:val="55175CA3"/>
    <w:rsid w:val="5CF5683E"/>
    <w:rsid w:val="71172B6A"/>
    <w:rsid w:val="74012953"/>
    <w:rsid w:val="799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263</Characters>
  <Lines>0</Lines>
  <Paragraphs>0</Paragraphs>
  <TotalTime>22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2025-03-06T08:17:00Z</dcterms:created>
  <dc:creator>qinqinava520</dc:creator>
  <cp:lastModifiedBy>惑</cp:lastModifiedBy>
  <dcterms:modified xsi:type="dcterms:W3CDTF">2025-06-09T03:22:27Z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9427370370AE41A392BEA88B0BF11E6A_13</vt:lpwstr>
  </property>
  <property fmtid="{D5CDD505-2E9C-101B-9397-08002B2CF9AE}" pid="4" name="KSOTemplateDocerSaveRecord">
    <vt:lpwstr>eyJoZGlkIjoiOWFiMjg0MDkxZjQwYzI3MzAzNTA2MzQyOTNjYWU4NjciLCJ1c2VySWQiOiIxMTk3NDQ5MjcwIn0=</vt:lpwstr>
  </property>
</Properties>
</file>